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7108A" w14:textId="77777777" w:rsidR="00EA1264" w:rsidRPr="00746469" w:rsidRDefault="00EA1264">
      <w:pPr>
        <w:rPr>
          <w:rFonts w:ascii="Times New Roman" w:eastAsia="黑体" w:hAnsi="Times New Roman" w:cs="黑体"/>
          <w:snapToGrid w:val="0"/>
          <w:kern w:val="0"/>
          <w:sz w:val="32"/>
          <w:szCs w:val="32"/>
        </w:rPr>
      </w:pPr>
      <w:r w:rsidRPr="00746469">
        <w:rPr>
          <w:rFonts w:ascii="Times New Roman" w:eastAsia="黑体" w:hAnsi="Times New Roman" w:cs="黑体" w:hint="eastAsia"/>
          <w:snapToGrid w:val="0"/>
          <w:kern w:val="0"/>
          <w:sz w:val="32"/>
          <w:szCs w:val="32"/>
        </w:rPr>
        <w:t>附件</w:t>
      </w:r>
      <w:r w:rsidRPr="00746469">
        <w:rPr>
          <w:rFonts w:ascii="Times New Roman" w:eastAsia="黑体" w:hAnsi="Times New Roman" w:cs="黑体" w:hint="eastAsia"/>
          <w:snapToGrid w:val="0"/>
          <w:kern w:val="0"/>
          <w:sz w:val="32"/>
          <w:szCs w:val="32"/>
        </w:rPr>
        <w:t>1</w:t>
      </w:r>
    </w:p>
    <w:p w14:paraId="2642568D" w14:textId="77777777" w:rsidR="00EA1264" w:rsidRPr="00746469" w:rsidRDefault="00EA1264">
      <w:pPr>
        <w:jc w:val="center"/>
        <w:rPr>
          <w:rFonts w:ascii="Times New Roman" w:eastAsia="黑体" w:hAnsi="Times New Roman" w:cs="黑体"/>
          <w:snapToGrid w:val="0"/>
          <w:kern w:val="0"/>
          <w:sz w:val="28"/>
          <w:szCs w:val="28"/>
          <w:vertAlign w:val="superscript"/>
        </w:rPr>
      </w:pPr>
    </w:p>
    <w:p w14:paraId="2B6B9875" w14:textId="77777777" w:rsidR="00EA1264" w:rsidRPr="00746469" w:rsidRDefault="00EA1264">
      <w:pPr>
        <w:jc w:val="center"/>
        <w:rPr>
          <w:rFonts w:ascii="Times New Roman" w:eastAsia="黑体" w:hAnsi="Times New Roman" w:cs="黑体"/>
          <w:snapToGrid w:val="0"/>
          <w:kern w:val="0"/>
          <w:sz w:val="28"/>
          <w:szCs w:val="28"/>
          <w:vertAlign w:val="superscript"/>
        </w:rPr>
      </w:pPr>
    </w:p>
    <w:p w14:paraId="639353F8" w14:textId="77777777" w:rsidR="00EA1264" w:rsidRPr="00746469" w:rsidRDefault="00EA1264">
      <w:pPr>
        <w:jc w:val="center"/>
        <w:rPr>
          <w:rFonts w:ascii="Times New Roman" w:eastAsia="黑体" w:hAnsi="Times New Roman" w:cs="黑体"/>
          <w:snapToGrid w:val="0"/>
          <w:kern w:val="0"/>
          <w:sz w:val="28"/>
          <w:szCs w:val="28"/>
          <w:vertAlign w:val="superscript"/>
        </w:rPr>
      </w:pPr>
    </w:p>
    <w:p w14:paraId="26094B4E" w14:textId="77777777" w:rsidR="00EA1264" w:rsidRPr="00746469" w:rsidRDefault="00EA1264">
      <w:pPr>
        <w:jc w:val="center"/>
        <w:rPr>
          <w:rFonts w:ascii="Times New Roman" w:eastAsia="方正小标宋简体" w:hAnsi="Times New Roman" w:cs="方正小标宋简体"/>
          <w:snapToGrid w:val="0"/>
          <w:kern w:val="0"/>
          <w:sz w:val="44"/>
          <w:szCs w:val="20"/>
        </w:rPr>
      </w:pPr>
      <w:r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44"/>
          <w:szCs w:val="20"/>
        </w:rPr>
        <w:t>国家计量技术规范制修订项目</w:t>
      </w:r>
    </w:p>
    <w:p w14:paraId="4D9AACA0" w14:textId="77777777" w:rsidR="00EA1264" w:rsidRPr="00746469" w:rsidRDefault="00EA1264">
      <w:pPr>
        <w:jc w:val="center"/>
        <w:rPr>
          <w:rFonts w:ascii="Times New Roman" w:eastAsia="方正小标宋简体" w:hAnsi="Times New Roman" w:cs="方正小标宋简体"/>
          <w:snapToGrid w:val="0"/>
          <w:kern w:val="0"/>
          <w:sz w:val="44"/>
          <w:szCs w:val="20"/>
        </w:rPr>
      </w:pPr>
      <w:r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44"/>
          <w:szCs w:val="20"/>
        </w:rPr>
        <w:t>申</w:t>
      </w:r>
      <w:r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44"/>
          <w:szCs w:val="20"/>
        </w:rPr>
        <w:t xml:space="preserve">  </w:t>
      </w:r>
      <w:r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44"/>
          <w:szCs w:val="20"/>
        </w:rPr>
        <w:t>报</w:t>
      </w:r>
      <w:r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44"/>
          <w:szCs w:val="20"/>
        </w:rPr>
        <w:t xml:space="preserve">  </w:t>
      </w:r>
      <w:r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44"/>
          <w:szCs w:val="20"/>
        </w:rPr>
        <w:t>书</w:t>
      </w:r>
    </w:p>
    <w:p w14:paraId="65AA21DC" w14:textId="77777777" w:rsidR="00EA1264" w:rsidRPr="00746469" w:rsidRDefault="00EA1264">
      <w:pPr>
        <w:rPr>
          <w:rFonts w:ascii="Times New Roman" w:eastAsia="黑体" w:hAnsi="Times New Roman"/>
          <w:snapToGrid w:val="0"/>
          <w:kern w:val="0"/>
          <w:sz w:val="44"/>
          <w:szCs w:val="20"/>
        </w:rPr>
      </w:pPr>
    </w:p>
    <w:p w14:paraId="4AE1F43A" w14:textId="77777777" w:rsidR="00EA1264" w:rsidRPr="00746469" w:rsidRDefault="00EA1264">
      <w:pPr>
        <w:jc w:val="center"/>
        <w:rPr>
          <w:rFonts w:ascii="Times New Roman" w:eastAsia="黑体" w:hAnsi="Times New Roman"/>
          <w:snapToGrid w:val="0"/>
          <w:kern w:val="0"/>
          <w:sz w:val="44"/>
          <w:szCs w:val="20"/>
        </w:rPr>
      </w:pPr>
    </w:p>
    <w:tbl>
      <w:tblPr>
        <w:tblStyle w:val="a5"/>
        <w:tblW w:w="4940" w:type="pct"/>
        <w:jc w:val="center"/>
        <w:tblLook w:val="04A0" w:firstRow="1" w:lastRow="0" w:firstColumn="1" w:lastColumn="0" w:noHBand="0" w:noVBand="1"/>
      </w:tblPr>
      <w:tblGrid>
        <w:gridCol w:w="2267"/>
        <w:gridCol w:w="6694"/>
      </w:tblGrid>
      <w:tr w:rsidR="00746469" w:rsidRPr="00746469" w14:paraId="4CC1B291" w14:textId="77777777" w:rsidTr="00E75670">
        <w:trPr>
          <w:trHeight w:val="794"/>
          <w:jc w:val="center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6BEA0" w14:textId="55A6ADB8" w:rsidR="00746469" w:rsidRPr="00746469" w:rsidRDefault="00746469" w:rsidP="00462B76">
            <w:pPr>
              <w:adjustRightInd w:val="0"/>
              <w:snapToGrid w:val="0"/>
              <w:jc w:val="distribute"/>
              <w:rPr>
                <w:rFonts w:ascii="Times New Roman" w:eastAsia="黑体" w:hAnsi="Times New Roman"/>
                <w:snapToGrid w:val="0"/>
                <w:kern w:val="0"/>
                <w:sz w:val="44"/>
                <w:szCs w:val="20"/>
              </w:rPr>
            </w:pPr>
            <w:r w:rsidRPr="00746469">
              <w:rPr>
                <w:rFonts w:ascii="Times New Roman" w:eastAsia="仿宋_GB2312" w:hAnsi="Times New Roman" w:cs="仿宋_GB2312" w:hint="eastAsia"/>
                <w:snapToGrid w:val="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37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9BB028" w14:textId="77777777" w:rsidR="00746469" w:rsidRPr="00746469" w:rsidRDefault="00746469" w:rsidP="00746469">
            <w:pPr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napToGrid w:val="0"/>
                <w:kern w:val="0"/>
                <w:sz w:val="32"/>
                <w:szCs w:val="32"/>
              </w:rPr>
            </w:pPr>
          </w:p>
        </w:tc>
      </w:tr>
      <w:tr w:rsidR="00746469" w:rsidRPr="00746469" w14:paraId="16C5FEAB" w14:textId="77777777" w:rsidTr="00E75670">
        <w:trPr>
          <w:trHeight w:val="794"/>
          <w:jc w:val="center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C3BD2" w14:textId="268265B4" w:rsidR="00746469" w:rsidRPr="00746469" w:rsidRDefault="00746469" w:rsidP="00462B76">
            <w:pPr>
              <w:adjustRightInd w:val="0"/>
              <w:snapToGrid w:val="0"/>
              <w:jc w:val="distribute"/>
              <w:rPr>
                <w:rFonts w:ascii="Times New Roman" w:eastAsia="黑体" w:hAnsi="Times New Roman"/>
                <w:snapToGrid w:val="0"/>
                <w:kern w:val="0"/>
                <w:sz w:val="44"/>
                <w:szCs w:val="20"/>
              </w:rPr>
            </w:pPr>
            <w:r w:rsidRPr="00746469">
              <w:rPr>
                <w:rFonts w:ascii="Times New Roman" w:eastAsia="仿宋_GB2312" w:hAnsi="Times New Roman" w:cs="仿宋_GB2312" w:hint="eastAsia"/>
                <w:snapToGrid w:val="0"/>
                <w:kern w:val="0"/>
                <w:sz w:val="32"/>
                <w:szCs w:val="32"/>
              </w:rPr>
              <w:t>制定或修订</w:t>
            </w:r>
          </w:p>
        </w:tc>
        <w:tc>
          <w:tcPr>
            <w:tcW w:w="37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BFAFBF" w14:textId="77777777" w:rsidR="00746469" w:rsidRPr="00746469" w:rsidRDefault="00746469" w:rsidP="00746469">
            <w:pPr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napToGrid w:val="0"/>
                <w:kern w:val="0"/>
                <w:sz w:val="32"/>
                <w:szCs w:val="32"/>
              </w:rPr>
            </w:pPr>
          </w:p>
        </w:tc>
      </w:tr>
      <w:tr w:rsidR="00746469" w:rsidRPr="00746469" w14:paraId="78721407" w14:textId="77777777" w:rsidTr="00E75670">
        <w:trPr>
          <w:trHeight w:val="794"/>
          <w:jc w:val="center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79626" w14:textId="6BC961C5" w:rsidR="00746469" w:rsidRPr="00746469" w:rsidRDefault="00746469" w:rsidP="00462B76">
            <w:pPr>
              <w:adjustRightInd w:val="0"/>
              <w:snapToGrid w:val="0"/>
              <w:jc w:val="distribute"/>
              <w:rPr>
                <w:rFonts w:ascii="Times New Roman" w:eastAsia="黑体" w:hAnsi="Times New Roman"/>
                <w:snapToGrid w:val="0"/>
                <w:kern w:val="0"/>
                <w:sz w:val="44"/>
                <w:szCs w:val="20"/>
              </w:rPr>
            </w:pPr>
            <w:r w:rsidRPr="00746469">
              <w:rPr>
                <w:rFonts w:ascii="Times New Roman" w:eastAsia="仿宋_GB2312" w:hAnsi="Times New Roman" w:cs="仿宋_GB2312" w:hint="eastAsia"/>
                <w:snapToGrid w:val="0"/>
                <w:kern w:val="0"/>
                <w:sz w:val="32"/>
                <w:szCs w:val="32"/>
              </w:rPr>
              <w:t>归口单位</w:t>
            </w:r>
          </w:p>
        </w:tc>
        <w:tc>
          <w:tcPr>
            <w:tcW w:w="37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D81A34" w14:textId="4BACD2AF" w:rsidR="00746469" w:rsidRPr="00746469" w:rsidRDefault="00746469" w:rsidP="00746469">
            <w:pPr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napToGrid w:val="0"/>
                <w:kern w:val="0"/>
                <w:sz w:val="32"/>
                <w:szCs w:val="32"/>
              </w:rPr>
            </w:pPr>
            <w:r w:rsidRPr="00746469">
              <w:rPr>
                <w:rFonts w:ascii="Times New Roman" w:eastAsia="仿宋_GB2312" w:hAnsi="Times New Roman" w:cs="仿宋_GB2312"/>
                <w:snapToGrid w:val="0"/>
                <w:kern w:val="0"/>
                <w:sz w:val="32"/>
                <w:szCs w:val="32"/>
              </w:rPr>
              <w:t>全国温度计量技术委员会</w:t>
            </w:r>
          </w:p>
        </w:tc>
      </w:tr>
      <w:tr w:rsidR="00746469" w:rsidRPr="00746469" w14:paraId="5B953DB1" w14:textId="77777777" w:rsidTr="00E75670">
        <w:trPr>
          <w:trHeight w:val="794"/>
          <w:jc w:val="center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75A43" w14:textId="667F5E42" w:rsidR="00746469" w:rsidRPr="00746469" w:rsidRDefault="00746469" w:rsidP="00462B76">
            <w:pPr>
              <w:adjustRightInd w:val="0"/>
              <w:snapToGrid w:val="0"/>
              <w:jc w:val="distribute"/>
              <w:rPr>
                <w:rFonts w:ascii="Times New Roman" w:eastAsia="仿宋_GB2312" w:hAnsi="Times New Roman" w:cs="仿宋_GB2312"/>
                <w:snapToGrid w:val="0"/>
                <w:kern w:val="0"/>
                <w:sz w:val="32"/>
                <w:szCs w:val="32"/>
              </w:rPr>
            </w:pPr>
            <w:r w:rsidRPr="00746469">
              <w:rPr>
                <w:rFonts w:ascii="Times New Roman" w:eastAsia="仿宋_GB2312" w:hAnsi="Times New Roman" w:cs="仿宋_GB2312"/>
                <w:snapToGrid w:val="0"/>
                <w:kern w:val="0"/>
                <w:sz w:val="32"/>
                <w:szCs w:val="32"/>
              </w:rPr>
              <w:t>主要起草单位</w:t>
            </w:r>
          </w:p>
        </w:tc>
        <w:tc>
          <w:tcPr>
            <w:tcW w:w="37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CE90C9" w14:textId="2B2FB7A4" w:rsidR="00746469" w:rsidRPr="00E75670" w:rsidRDefault="004110A7" w:rsidP="00746469">
            <w:pPr>
              <w:adjustRightInd w:val="0"/>
              <w:snapToGrid w:val="0"/>
              <w:jc w:val="center"/>
              <w:rPr>
                <w:rFonts w:ascii="仿宋" w:eastAsia="仿宋" w:hAnsi="仿宋"/>
                <w:snapToGrid w:val="0"/>
                <w:color w:val="FF0000"/>
                <w:kern w:val="0"/>
                <w:szCs w:val="21"/>
              </w:rPr>
            </w:pPr>
            <w:r w:rsidRPr="00E75670">
              <w:rPr>
                <w:rFonts w:ascii="仿宋" w:eastAsia="仿宋" w:hAnsi="仿宋"/>
                <w:snapToGrid w:val="0"/>
                <w:color w:val="4472C4" w:themeColor="accent1"/>
                <w:kern w:val="0"/>
                <w:szCs w:val="21"/>
              </w:rPr>
              <w:t>（</w:t>
            </w:r>
            <w:r w:rsidR="00E75670" w:rsidRPr="00E75670">
              <w:rPr>
                <w:rFonts w:ascii="仿宋" w:eastAsia="仿宋" w:hAnsi="仿宋"/>
                <w:snapToGrid w:val="0"/>
                <w:color w:val="4472C4" w:themeColor="accent1"/>
                <w:kern w:val="0"/>
                <w:szCs w:val="21"/>
              </w:rPr>
              <w:t>填写说明：</w:t>
            </w:r>
            <w:r w:rsidRPr="00E75670">
              <w:rPr>
                <w:rFonts w:ascii="仿宋" w:eastAsia="仿宋" w:hAnsi="仿宋"/>
                <w:snapToGrid w:val="0"/>
                <w:color w:val="4472C4" w:themeColor="accent1"/>
                <w:kern w:val="0"/>
                <w:szCs w:val="21"/>
              </w:rPr>
              <w:t>仅</w:t>
            </w:r>
            <w:r w:rsidR="00234F6A">
              <w:rPr>
                <w:rFonts w:ascii="仿宋" w:eastAsia="仿宋" w:hAnsi="仿宋" w:hint="eastAsia"/>
                <w:snapToGrid w:val="0"/>
                <w:color w:val="4472C4" w:themeColor="accent1"/>
                <w:kern w:val="0"/>
                <w:szCs w:val="21"/>
              </w:rPr>
              <w:t>填写</w:t>
            </w:r>
            <w:r w:rsidRPr="00E75670">
              <w:rPr>
                <w:rFonts w:ascii="仿宋" w:eastAsia="仿宋" w:hAnsi="仿宋"/>
                <w:snapToGrid w:val="0"/>
                <w:color w:val="4472C4" w:themeColor="accent1"/>
                <w:kern w:val="0"/>
                <w:szCs w:val="21"/>
              </w:rPr>
              <w:t>第一主起草单位</w:t>
            </w:r>
            <w:r w:rsidR="00E75670">
              <w:rPr>
                <w:rFonts w:ascii="仿宋" w:eastAsia="仿宋" w:hAnsi="仿宋" w:hint="eastAsia"/>
                <w:snapToGrid w:val="0"/>
                <w:color w:val="4472C4" w:themeColor="accent1"/>
                <w:kern w:val="0"/>
                <w:szCs w:val="21"/>
              </w:rPr>
              <w:t>，成稿后请删除本文字</w:t>
            </w:r>
            <w:r w:rsidRPr="00E75670">
              <w:rPr>
                <w:rFonts w:ascii="仿宋" w:eastAsia="仿宋" w:hAnsi="仿宋"/>
                <w:snapToGrid w:val="0"/>
                <w:color w:val="4472C4" w:themeColor="accent1"/>
                <w:kern w:val="0"/>
                <w:szCs w:val="21"/>
              </w:rPr>
              <w:t>）</w:t>
            </w:r>
          </w:p>
        </w:tc>
      </w:tr>
      <w:tr w:rsidR="00746469" w:rsidRPr="00746469" w14:paraId="32ECD9B0" w14:textId="77777777" w:rsidTr="00E75670">
        <w:trPr>
          <w:trHeight w:val="794"/>
          <w:jc w:val="center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CA4DE" w14:textId="63CCBE09" w:rsidR="00746469" w:rsidRPr="00746469" w:rsidRDefault="00746469" w:rsidP="00462B76">
            <w:pPr>
              <w:adjustRightInd w:val="0"/>
              <w:snapToGrid w:val="0"/>
              <w:jc w:val="distribute"/>
              <w:rPr>
                <w:rFonts w:ascii="Times New Roman" w:eastAsia="仿宋_GB2312" w:hAnsi="Times New Roman" w:cs="仿宋_GB2312"/>
                <w:snapToGrid w:val="0"/>
                <w:kern w:val="0"/>
                <w:sz w:val="32"/>
                <w:szCs w:val="32"/>
              </w:rPr>
            </w:pPr>
            <w:r w:rsidRPr="00746469">
              <w:rPr>
                <w:rFonts w:ascii="Times New Roman" w:eastAsia="仿宋_GB2312" w:hAnsi="Times New Roman" w:cs="仿宋_GB2312" w:hint="eastAsia"/>
                <w:snapToGrid w:val="0"/>
                <w:kern w:val="0"/>
                <w:sz w:val="32"/>
                <w:szCs w:val="32"/>
              </w:rPr>
              <w:t>起止年限</w:t>
            </w:r>
          </w:p>
        </w:tc>
        <w:tc>
          <w:tcPr>
            <w:tcW w:w="37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FD8BE6" w14:textId="77777777" w:rsidR="00746469" w:rsidRPr="00746469" w:rsidRDefault="00746469" w:rsidP="00746469">
            <w:pPr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napToGrid w:val="0"/>
                <w:kern w:val="0"/>
                <w:sz w:val="32"/>
                <w:szCs w:val="32"/>
              </w:rPr>
            </w:pPr>
          </w:p>
        </w:tc>
      </w:tr>
    </w:tbl>
    <w:p w14:paraId="64620E07" w14:textId="77777777" w:rsidR="00EA1264" w:rsidRDefault="00EA1264">
      <w:pPr>
        <w:rPr>
          <w:rFonts w:ascii="Times New Roman" w:eastAsia="黑体" w:hAnsi="Times New Roman"/>
          <w:snapToGrid w:val="0"/>
          <w:kern w:val="0"/>
          <w:sz w:val="44"/>
          <w:szCs w:val="20"/>
        </w:rPr>
      </w:pPr>
    </w:p>
    <w:p w14:paraId="60A6103E" w14:textId="77777777" w:rsidR="00E75670" w:rsidRPr="00746469" w:rsidRDefault="00E75670">
      <w:pPr>
        <w:rPr>
          <w:rFonts w:ascii="Times New Roman" w:eastAsia="黑体" w:hAnsi="Times New Roman" w:hint="eastAsia"/>
          <w:snapToGrid w:val="0"/>
          <w:kern w:val="0"/>
          <w:sz w:val="44"/>
          <w:szCs w:val="20"/>
        </w:rPr>
      </w:pPr>
    </w:p>
    <w:p w14:paraId="20C107D9" w14:textId="7143F942" w:rsidR="00EA1264" w:rsidRPr="00746469" w:rsidRDefault="00EA1264">
      <w:pPr>
        <w:jc w:val="center"/>
        <w:rPr>
          <w:rFonts w:ascii="Times New Roman" w:eastAsia="方正小标宋简体" w:hAnsi="Times New Roman" w:cs="方正小标宋简体"/>
          <w:snapToGrid w:val="0"/>
          <w:kern w:val="0"/>
          <w:sz w:val="32"/>
          <w:szCs w:val="32"/>
        </w:rPr>
      </w:pPr>
      <w:r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32"/>
          <w:szCs w:val="32"/>
        </w:rPr>
        <w:t>二</w:t>
      </w:r>
      <w:r w:rsidR="00422112"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32"/>
          <w:szCs w:val="32"/>
        </w:rPr>
        <w:t>零</w:t>
      </w:r>
      <w:r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32"/>
          <w:szCs w:val="32"/>
        </w:rPr>
        <w:t>二</w:t>
      </w:r>
      <w:r w:rsidR="00746469">
        <w:rPr>
          <w:rFonts w:ascii="Times New Roman" w:eastAsia="方正小标宋简体" w:hAnsi="Times New Roman" w:cs="方正小标宋简体" w:hint="eastAsia"/>
          <w:snapToGrid w:val="0"/>
          <w:kern w:val="0"/>
          <w:sz w:val="32"/>
          <w:szCs w:val="32"/>
        </w:rPr>
        <w:t>六</w:t>
      </w:r>
      <w:r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32"/>
          <w:szCs w:val="32"/>
        </w:rPr>
        <w:t xml:space="preserve"> </w:t>
      </w:r>
      <w:r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32"/>
          <w:szCs w:val="32"/>
        </w:rPr>
        <w:t>年</w:t>
      </w:r>
      <w:r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32"/>
          <w:szCs w:val="32"/>
        </w:rPr>
        <w:t xml:space="preserve">   </w:t>
      </w:r>
      <w:r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32"/>
          <w:szCs w:val="32"/>
        </w:rPr>
        <w:t>月</w:t>
      </w:r>
      <w:r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32"/>
          <w:szCs w:val="32"/>
        </w:rPr>
        <w:t xml:space="preserve">   </w:t>
      </w:r>
      <w:r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32"/>
          <w:szCs w:val="32"/>
        </w:rPr>
        <w:t>日</w:t>
      </w:r>
    </w:p>
    <w:p w14:paraId="66CE8029" w14:textId="57BE3F8D" w:rsidR="00EA1264" w:rsidRPr="00746469" w:rsidRDefault="00746469">
      <w:pPr>
        <w:spacing w:line="594" w:lineRule="exact"/>
        <w:jc w:val="center"/>
        <w:rPr>
          <w:rFonts w:ascii="Times New Roman" w:eastAsia="方正小标宋简体" w:hAnsi="Times New Roman" w:cs="方正小标宋简体"/>
          <w:snapToGrid w:val="0"/>
          <w:kern w:val="0"/>
          <w:sz w:val="36"/>
          <w:szCs w:val="36"/>
        </w:rPr>
      </w:pPr>
      <w:r>
        <w:rPr>
          <w:rFonts w:ascii="Times New Roman" w:eastAsia="方正小标宋简体" w:hAnsi="Times New Roman" w:cs="方正小标宋简体"/>
          <w:snapToGrid w:val="0"/>
          <w:kern w:val="0"/>
          <w:sz w:val="36"/>
          <w:szCs w:val="36"/>
        </w:rPr>
        <w:br w:type="page"/>
      </w:r>
      <w:r w:rsidR="00EA1264"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36"/>
          <w:szCs w:val="36"/>
        </w:rPr>
        <w:lastRenderedPageBreak/>
        <w:t>说</w:t>
      </w:r>
      <w:r w:rsidR="00EA1264"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36"/>
          <w:szCs w:val="36"/>
        </w:rPr>
        <w:t xml:space="preserve">    </w:t>
      </w:r>
      <w:r w:rsidR="00EA1264" w:rsidRPr="00746469">
        <w:rPr>
          <w:rFonts w:ascii="Times New Roman" w:eastAsia="方正小标宋简体" w:hAnsi="Times New Roman" w:cs="方正小标宋简体" w:hint="eastAsia"/>
          <w:snapToGrid w:val="0"/>
          <w:kern w:val="0"/>
          <w:sz w:val="36"/>
          <w:szCs w:val="36"/>
        </w:rPr>
        <w:t>明</w:t>
      </w:r>
    </w:p>
    <w:p w14:paraId="1B17906B" w14:textId="77777777" w:rsidR="00EA1264" w:rsidRPr="00746469" w:rsidRDefault="00EA1264">
      <w:pPr>
        <w:spacing w:line="594" w:lineRule="exact"/>
        <w:jc w:val="center"/>
        <w:rPr>
          <w:rFonts w:ascii="Times New Roman" w:eastAsia="方正小标宋简体" w:hAnsi="Times New Roman" w:cs="方正小标宋简体"/>
          <w:snapToGrid w:val="0"/>
          <w:kern w:val="0"/>
          <w:sz w:val="32"/>
          <w:szCs w:val="20"/>
        </w:rPr>
      </w:pPr>
    </w:p>
    <w:p w14:paraId="720C2572" w14:textId="77777777" w:rsidR="00EA1264" w:rsidRDefault="00EA1264" w:rsidP="00E75670">
      <w:pPr>
        <w:adjustRightInd w:val="0"/>
        <w:snapToGrid w:val="0"/>
        <w:ind w:firstLine="573"/>
        <w:rPr>
          <w:rFonts w:ascii="Times New Roman" w:eastAsia="仿宋_GB2312" w:hAnsi="Times New Roman" w:cs="仿宋_GB2312"/>
          <w:snapToGrid w:val="0"/>
          <w:kern w:val="0"/>
          <w:sz w:val="28"/>
        </w:rPr>
      </w:pPr>
      <w:r w:rsidRPr="00746469">
        <w:rPr>
          <w:rFonts w:ascii="Times New Roman" w:eastAsia="仿宋_GB2312" w:hAnsi="Times New Roman" w:cs="仿宋_GB2312" w:hint="eastAsia"/>
          <w:snapToGrid w:val="0"/>
          <w:kern w:val="0"/>
          <w:sz w:val="28"/>
        </w:rPr>
        <w:t>国家计量技术规范项目申报书是评审、遴选国家计量技术规范年度计划项目的重要依据。为了统一格式和便于归档，请项目申请单位按申报书格式和内容要求填写。</w:t>
      </w:r>
    </w:p>
    <w:p w14:paraId="5AFA4A3A" w14:textId="77777777" w:rsidR="00E75670" w:rsidRPr="00746469" w:rsidRDefault="00E75670" w:rsidP="00E75670">
      <w:pPr>
        <w:adjustRightInd w:val="0"/>
        <w:snapToGrid w:val="0"/>
        <w:ind w:firstLine="573"/>
        <w:rPr>
          <w:rFonts w:ascii="Times New Roman" w:eastAsia="仿宋_GB2312" w:hAnsi="Times New Roman" w:cs="仿宋_GB2312" w:hint="eastAsia"/>
          <w:snapToGrid w:val="0"/>
          <w:kern w:val="0"/>
          <w:sz w:val="28"/>
        </w:rPr>
      </w:pPr>
    </w:p>
    <w:tbl>
      <w:tblPr>
        <w:tblpPr w:leftFromText="180" w:rightFromText="180" w:vertAnchor="text" w:tblpXSpec="center" w:tblpY="1"/>
        <w:tblOverlap w:val="never"/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9"/>
        <w:gridCol w:w="1128"/>
        <w:gridCol w:w="1134"/>
        <w:gridCol w:w="283"/>
        <w:gridCol w:w="1032"/>
        <w:gridCol w:w="386"/>
        <w:gridCol w:w="425"/>
        <w:gridCol w:w="709"/>
        <w:gridCol w:w="152"/>
        <w:gridCol w:w="1124"/>
        <w:gridCol w:w="1417"/>
        <w:gridCol w:w="10"/>
      </w:tblGrid>
      <w:tr w:rsidR="009C4B8A" w:rsidRPr="00746469" w14:paraId="5FEEE62E" w14:textId="77777777" w:rsidTr="00E75670">
        <w:trPr>
          <w:trHeight w:val="102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570578AE" w14:textId="77777777" w:rsidR="009C4B8A" w:rsidRPr="00746469" w:rsidRDefault="009C4B8A" w:rsidP="00E75670">
            <w:pPr>
              <w:adjustRightInd w:val="0"/>
              <w:snapToGrid w:val="0"/>
              <w:spacing w:beforeLines="50" w:before="156"/>
              <w:jc w:val="right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内容</w:t>
            </w:r>
          </w:p>
          <w:p w14:paraId="07F38534" w14:textId="77777777" w:rsidR="009C4B8A" w:rsidRPr="00746469" w:rsidRDefault="009C4B8A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Cs w:val="20"/>
              </w:rPr>
            </w:pPr>
          </w:p>
          <w:p w14:paraId="2449D523" w14:textId="77777777" w:rsidR="009C4B8A" w:rsidRPr="00746469" w:rsidRDefault="009C4B8A" w:rsidP="00E75670">
            <w:pPr>
              <w:adjustRightInd w:val="0"/>
              <w:snapToGrid w:val="0"/>
              <w:jc w:val="left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单位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9D43" w14:textId="77777777" w:rsidR="009C4B8A" w:rsidRPr="00746469" w:rsidRDefault="009C4B8A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单位全称以及</w:t>
            </w:r>
          </w:p>
          <w:p w14:paraId="060DD80E" w14:textId="77777777" w:rsidR="009C4B8A" w:rsidRPr="00746469" w:rsidRDefault="009C4B8A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详细通讯地址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DCC1" w14:textId="77777777" w:rsidR="002147F5" w:rsidRDefault="002147F5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邮编</w:t>
            </w:r>
          </w:p>
          <w:p w14:paraId="5C2633DA" w14:textId="67659F44" w:rsidR="009C4B8A" w:rsidRPr="00746469" w:rsidRDefault="009C4B8A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邮箱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16D3" w14:textId="77777777" w:rsidR="009C4B8A" w:rsidRPr="00746469" w:rsidRDefault="009C4B8A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负责人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7451" w14:textId="77777777" w:rsidR="009C4B8A" w:rsidRPr="00746469" w:rsidRDefault="009C4B8A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职务</w:t>
            </w:r>
          </w:p>
          <w:p w14:paraId="6BB33532" w14:textId="77777777" w:rsidR="009C4B8A" w:rsidRPr="00746469" w:rsidRDefault="009C4B8A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或职称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9CF9" w14:textId="77777777" w:rsidR="009C4B8A" w:rsidRPr="00746469" w:rsidRDefault="009C4B8A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电话</w:t>
            </w:r>
          </w:p>
        </w:tc>
      </w:tr>
      <w:tr w:rsidR="009C4B8A" w:rsidRPr="00746469" w14:paraId="2C020012" w14:textId="77777777" w:rsidTr="00E75670">
        <w:trPr>
          <w:trHeight w:val="209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57DD" w14:textId="77777777" w:rsidR="009C4B8A" w:rsidRPr="00746469" w:rsidRDefault="009C4B8A" w:rsidP="007E2595">
            <w:pPr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napToGrid w:val="0"/>
                <w:kern w:val="0"/>
                <w:sz w:val="28"/>
                <w:szCs w:val="28"/>
              </w:rPr>
            </w:pPr>
            <w:bookmarkStart w:id="0" w:name="OLE_LINK80" w:colFirst="3" w:colLast="5"/>
            <w:bookmarkStart w:id="1" w:name="OLE_LINK81" w:colFirst="3" w:colLast="5"/>
            <w:bookmarkStart w:id="2" w:name="_Hlk508348521"/>
            <w:r w:rsidRPr="00746469">
              <w:rPr>
                <w:rFonts w:ascii="Times New Roman" w:eastAsia="仿宋_GB2312" w:hAnsi="Times New Roman" w:cs="仿宋_GB2312" w:hint="eastAsia"/>
                <w:snapToGrid w:val="0"/>
                <w:kern w:val="0"/>
                <w:sz w:val="28"/>
                <w:szCs w:val="28"/>
              </w:rPr>
              <w:t>归口单位</w:t>
            </w:r>
          </w:p>
          <w:p w14:paraId="2D949B5E" w14:textId="77777777" w:rsidR="009C4B8A" w:rsidRPr="00746469" w:rsidRDefault="009C4B8A" w:rsidP="007E2595">
            <w:pPr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napToGrid w:val="0"/>
                <w:kern w:val="0"/>
                <w:sz w:val="28"/>
                <w:szCs w:val="28"/>
              </w:rPr>
            </w:pPr>
            <w:r w:rsidRPr="00746469">
              <w:rPr>
                <w:rFonts w:ascii="Times New Roman" w:eastAsia="仿宋_GB2312" w:hAnsi="Times New Roman" w:cs="仿宋_GB2312" w:hint="eastAsia"/>
                <w:snapToGrid w:val="0"/>
                <w:kern w:val="0"/>
                <w:sz w:val="28"/>
                <w:szCs w:val="28"/>
              </w:rPr>
              <w:t>或</w:t>
            </w:r>
          </w:p>
          <w:p w14:paraId="39193626" w14:textId="77777777" w:rsidR="009C4B8A" w:rsidRPr="00746469" w:rsidRDefault="009C4B8A" w:rsidP="007E2595">
            <w:pPr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napToGrid w:val="0"/>
                <w:kern w:val="0"/>
                <w:sz w:val="28"/>
                <w:szCs w:val="28"/>
              </w:rPr>
            </w:pPr>
            <w:r w:rsidRPr="00746469">
              <w:rPr>
                <w:rFonts w:ascii="Times New Roman" w:eastAsia="仿宋_GB2312" w:hAnsi="Times New Roman" w:cs="仿宋_GB2312" w:hint="eastAsia"/>
                <w:snapToGrid w:val="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82FB" w14:textId="77777777" w:rsidR="002147F5" w:rsidRPr="004110A7" w:rsidRDefault="002147F5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  <w:r w:rsidRPr="004110A7">
              <w:rPr>
                <w:rFonts w:ascii="Times New Roman" w:hAnsi="Times New Roman" w:hint="eastAsia"/>
                <w:snapToGrid w:val="0"/>
                <w:kern w:val="0"/>
                <w:sz w:val="28"/>
                <w:szCs w:val="28"/>
              </w:rPr>
              <w:t>全国温度计量技术</w:t>
            </w:r>
          </w:p>
          <w:p w14:paraId="06689C9A" w14:textId="6D6ED4ED" w:rsidR="009C4B8A" w:rsidRPr="004110A7" w:rsidRDefault="002147F5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  <w:r w:rsidRPr="004110A7">
              <w:rPr>
                <w:rFonts w:ascii="Times New Roman" w:hAnsi="Times New Roman" w:hint="eastAsia"/>
                <w:snapToGrid w:val="0"/>
                <w:kern w:val="0"/>
                <w:sz w:val="28"/>
                <w:szCs w:val="28"/>
              </w:rPr>
              <w:t>委员会</w:t>
            </w:r>
          </w:p>
          <w:p w14:paraId="49F8EB7C" w14:textId="77777777" w:rsidR="002147F5" w:rsidRPr="004110A7" w:rsidRDefault="002147F5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  <w:r w:rsidRPr="004110A7">
              <w:rPr>
                <w:rFonts w:ascii="Times New Roman" w:hAnsi="Times New Roman" w:hint="eastAsia"/>
                <w:snapToGrid w:val="0"/>
                <w:kern w:val="0"/>
                <w:sz w:val="28"/>
                <w:szCs w:val="28"/>
              </w:rPr>
              <w:t>北京市朝阳区</w:t>
            </w:r>
          </w:p>
          <w:p w14:paraId="6975FB6B" w14:textId="166F616A" w:rsidR="002147F5" w:rsidRPr="004110A7" w:rsidRDefault="002147F5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  <w:r w:rsidRPr="004110A7">
              <w:rPr>
                <w:rFonts w:ascii="Times New Roman" w:hAnsi="Times New Roman" w:hint="eastAsia"/>
                <w:snapToGrid w:val="0"/>
                <w:kern w:val="0"/>
                <w:sz w:val="28"/>
                <w:szCs w:val="28"/>
              </w:rPr>
              <w:t>北三环东路</w:t>
            </w:r>
            <w:r w:rsidRPr="004110A7">
              <w:rPr>
                <w:rFonts w:ascii="Times New Roman" w:hAnsi="Times New Roman" w:hint="eastAsia"/>
                <w:snapToGrid w:val="0"/>
                <w:kern w:val="0"/>
                <w:sz w:val="28"/>
                <w:szCs w:val="28"/>
              </w:rPr>
              <w:t>1</w:t>
            </w:r>
            <w:r w:rsidRPr="004110A7"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  <w:t>8</w:t>
            </w:r>
            <w:r w:rsidRPr="004110A7">
              <w:rPr>
                <w:rFonts w:ascii="Times New Roman" w:hAnsi="Times New Roman" w:hint="eastAsia"/>
                <w:snapToGrid w:val="0"/>
                <w:kern w:val="0"/>
                <w:sz w:val="28"/>
                <w:szCs w:val="28"/>
              </w:rPr>
              <w:t>号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B7BD" w14:textId="77777777" w:rsidR="009C4B8A" w:rsidRPr="004110A7" w:rsidRDefault="002147F5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  <w:r w:rsidRPr="004110A7">
              <w:rPr>
                <w:rFonts w:ascii="Times New Roman" w:hAnsi="Times New Roman" w:hint="eastAsia"/>
                <w:snapToGrid w:val="0"/>
                <w:kern w:val="0"/>
                <w:sz w:val="28"/>
                <w:szCs w:val="28"/>
              </w:rPr>
              <w:t>1</w:t>
            </w:r>
            <w:r w:rsidRPr="004110A7"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  <w:t>00029</w:t>
            </w:r>
          </w:p>
          <w:p w14:paraId="73A4B093" w14:textId="77777777" w:rsidR="002147F5" w:rsidRPr="004110A7" w:rsidRDefault="002147F5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  <w:r w:rsidRPr="004110A7"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  <w:t>fengxj@</w:t>
            </w:r>
          </w:p>
          <w:p w14:paraId="6E3B269D" w14:textId="760D3484" w:rsidR="002147F5" w:rsidRPr="004110A7" w:rsidRDefault="002147F5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  <w:r w:rsidRPr="004110A7"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  <w:t>nim.ac.cn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40B4" w14:textId="41792955" w:rsidR="009C4B8A" w:rsidRPr="004110A7" w:rsidRDefault="002147F5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  <w:r w:rsidRPr="004110A7">
              <w:rPr>
                <w:rFonts w:ascii="Times New Roman" w:hAnsi="Times New Roman" w:hint="eastAsia"/>
                <w:snapToGrid w:val="0"/>
                <w:kern w:val="0"/>
                <w:sz w:val="28"/>
                <w:szCs w:val="28"/>
              </w:rPr>
              <w:t>冯晓娟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3A63" w14:textId="77777777" w:rsidR="009C4B8A" w:rsidRPr="004110A7" w:rsidRDefault="002147F5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  <w:r w:rsidRPr="004110A7">
              <w:rPr>
                <w:rFonts w:ascii="Times New Roman" w:hAnsi="Times New Roman" w:hint="eastAsia"/>
                <w:snapToGrid w:val="0"/>
                <w:kern w:val="0"/>
                <w:sz w:val="28"/>
                <w:szCs w:val="28"/>
              </w:rPr>
              <w:t>副所长</w:t>
            </w:r>
          </w:p>
          <w:p w14:paraId="71D03A57" w14:textId="0E76CEB2" w:rsidR="002147F5" w:rsidRPr="004110A7" w:rsidRDefault="002147F5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  <w:r w:rsidRPr="004110A7">
              <w:rPr>
                <w:rFonts w:ascii="Times New Roman" w:hAnsi="Times New Roman" w:hint="eastAsia"/>
                <w:snapToGrid w:val="0"/>
                <w:kern w:val="0"/>
                <w:sz w:val="28"/>
                <w:szCs w:val="28"/>
              </w:rPr>
              <w:t>研究员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D049" w14:textId="77777777" w:rsidR="002147F5" w:rsidRPr="004110A7" w:rsidRDefault="002147F5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  <w:r w:rsidRPr="004110A7"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  <w:t>64525109/6172</w:t>
            </w:r>
          </w:p>
          <w:p w14:paraId="3FE5B49C" w14:textId="77777777" w:rsidR="002147F5" w:rsidRPr="004110A7" w:rsidRDefault="002147F5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  <w:r w:rsidRPr="004110A7">
              <w:rPr>
                <w:rFonts w:ascii="Times New Roman" w:hAnsi="Times New Roman" w:hint="eastAsia"/>
                <w:snapToGrid w:val="0"/>
                <w:kern w:val="0"/>
                <w:sz w:val="28"/>
                <w:szCs w:val="28"/>
              </w:rPr>
              <w:t>1</w:t>
            </w:r>
            <w:r w:rsidRPr="004110A7"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  <w:t>381156</w:t>
            </w:r>
          </w:p>
          <w:p w14:paraId="5C5B0CAC" w14:textId="335430ED" w:rsidR="009C4B8A" w:rsidRPr="004110A7" w:rsidRDefault="002147F5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  <w:r w:rsidRPr="004110A7"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  <w:t>4216</w:t>
            </w:r>
          </w:p>
        </w:tc>
      </w:tr>
      <w:tr w:rsidR="009C4B8A" w:rsidRPr="00746469" w14:paraId="50305E84" w14:textId="77777777" w:rsidTr="00E75670">
        <w:trPr>
          <w:trHeight w:val="907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9875B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napToGrid w:val="0"/>
                <w:kern w:val="0"/>
                <w:sz w:val="28"/>
                <w:szCs w:val="28"/>
              </w:rPr>
            </w:pPr>
            <w:bookmarkStart w:id="3" w:name="_Hlk508348536"/>
            <w:bookmarkStart w:id="4" w:name="OLE_LINK82" w:colFirst="3" w:colLast="5"/>
            <w:bookmarkStart w:id="5" w:name="OLE_LINK83" w:colFirst="3" w:colLast="5"/>
            <w:bookmarkEnd w:id="0"/>
            <w:bookmarkEnd w:id="1"/>
            <w:bookmarkEnd w:id="2"/>
            <w:r w:rsidRPr="00746469">
              <w:rPr>
                <w:rFonts w:ascii="Times New Roman" w:eastAsia="仿宋_GB2312" w:hAnsi="Times New Roman" w:cs="仿宋_GB2312" w:hint="eastAsia"/>
                <w:snapToGrid w:val="0"/>
                <w:kern w:val="0"/>
                <w:sz w:val="28"/>
                <w:szCs w:val="28"/>
              </w:rPr>
              <w:t>主要起草单位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8AB5C" w14:textId="2ED9C36C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C3E9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932B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A413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435F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</w:tr>
      <w:tr w:rsidR="009C4B8A" w:rsidRPr="00746469" w14:paraId="4B33BE0E" w14:textId="77777777" w:rsidTr="00E75670">
        <w:trPr>
          <w:trHeight w:val="907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6C0F9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5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5A637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381D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89D9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3774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2D03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</w:tr>
      <w:tr w:rsidR="009C4B8A" w:rsidRPr="00746469" w14:paraId="741DFA01" w14:textId="77777777" w:rsidTr="00E75670">
        <w:trPr>
          <w:trHeight w:val="907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037E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5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4A8A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6CD2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8237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4E3A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BD2A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</w:tr>
      <w:bookmarkEnd w:id="3"/>
      <w:bookmarkEnd w:id="4"/>
      <w:bookmarkEnd w:id="5"/>
      <w:tr w:rsidR="009C4B8A" w:rsidRPr="00746469" w14:paraId="532CCC9F" w14:textId="77777777" w:rsidTr="00E75670">
        <w:trPr>
          <w:trHeight w:val="907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CDB0B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eastAsia="仿宋_GB2312" w:hAnsi="Times New Roman" w:cs="仿宋_GB2312"/>
                <w:snapToGrid w:val="0"/>
                <w:kern w:val="0"/>
                <w:sz w:val="28"/>
                <w:szCs w:val="28"/>
              </w:rPr>
            </w:pPr>
            <w:r w:rsidRPr="00746469">
              <w:rPr>
                <w:rFonts w:ascii="Times New Roman" w:eastAsia="仿宋_GB2312" w:hAnsi="Times New Roman" w:cs="仿宋_GB2312" w:hint="eastAsia"/>
                <w:snapToGrid w:val="0"/>
                <w:kern w:val="0"/>
                <w:sz w:val="28"/>
                <w:szCs w:val="28"/>
              </w:rPr>
              <w:t>参加起草单位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9AAAB" w14:textId="13BB3740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586F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6CE4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6D79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A488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  <w:highlight w:val="yellow"/>
              </w:rPr>
            </w:pPr>
          </w:p>
        </w:tc>
      </w:tr>
      <w:tr w:rsidR="009C4B8A" w:rsidRPr="00746469" w14:paraId="6F5284DD" w14:textId="77777777" w:rsidTr="00E75670">
        <w:trPr>
          <w:trHeight w:val="907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2DA15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  <w:bookmarkStart w:id="6" w:name="OLE_LINK84" w:colFirst="3" w:colLast="5"/>
            <w:bookmarkStart w:id="7" w:name="OLE_LINK85" w:colFirst="3" w:colLast="5"/>
            <w:bookmarkStart w:id="8" w:name="_Hlk508348571"/>
          </w:p>
        </w:tc>
        <w:tc>
          <w:tcPr>
            <w:tcW w:w="25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488E2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27F6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D2C6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B791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1403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28"/>
                <w:szCs w:val="28"/>
                <w:highlight w:val="yellow"/>
              </w:rPr>
            </w:pPr>
          </w:p>
        </w:tc>
      </w:tr>
      <w:bookmarkEnd w:id="6"/>
      <w:bookmarkEnd w:id="7"/>
      <w:bookmarkEnd w:id="8"/>
      <w:tr w:rsidR="009C4B8A" w:rsidRPr="00746469" w14:paraId="78A9D4AD" w14:textId="77777777" w:rsidTr="00E75670">
        <w:trPr>
          <w:trHeight w:val="907"/>
        </w:trPr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000F4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25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6F7A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5A7C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259A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8DFE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054B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30"/>
                <w:szCs w:val="30"/>
              </w:rPr>
            </w:pPr>
          </w:p>
        </w:tc>
      </w:tr>
      <w:tr w:rsidR="009C4B8A" w:rsidRPr="00746469" w14:paraId="69F35B4E" w14:textId="77777777" w:rsidTr="00E75670">
        <w:trPr>
          <w:trHeight w:val="907"/>
        </w:trPr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B095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25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C514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83CF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5320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AB93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DBAD" w14:textId="77777777" w:rsidR="009C4B8A" w:rsidRPr="00746469" w:rsidRDefault="009C4B8A" w:rsidP="009C4B8A">
            <w:pPr>
              <w:adjustRightInd w:val="0"/>
              <w:snapToGrid w:val="0"/>
              <w:jc w:val="center"/>
              <w:rPr>
                <w:rFonts w:ascii="Times New Roman" w:hAnsi="Times New Roman"/>
                <w:snapToGrid w:val="0"/>
                <w:kern w:val="0"/>
                <w:sz w:val="30"/>
                <w:szCs w:val="30"/>
              </w:rPr>
            </w:pPr>
          </w:p>
        </w:tc>
      </w:tr>
      <w:tr w:rsidR="00147991" w:rsidRPr="00746469" w14:paraId="5B796CA5" w14:textId="77777777" w:rsidTr="00E75670">
        <w:trPr>
          <w:trHeight w:val="6236"/>
        </w:trPr>
        <w:tc>
          <w:tcPr>
            <w:tcW w:w="92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E28B" w14:textId="3C218C6D" w:rsidR="00147991" w:rsidRPr="00746469" w:rsidRDefault="00147991" w:rsidP="00E75670">
            <w:pPr>
              <w:adjustRightInd w:val="0"/>
              <w:snapToGrid w:val="0"/>
              <w:spacing w:beforeLines="50" w:before="156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lastRenderedPageBreak/>
              <w:t>制定或修订本规范的目的、意义，国内外计量技术规范现状和发展趋势</w:t>
            </w:r>
            <w:r w:rsidR="00CB433D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：</w:t>
            </w:r>
          </w:p>
          <w:p w14:paraId="1709511C" w14:textId="77777777" w:rsidR="00147991" w:rsidRPr="00746469" w:rsidRDefault="00147991" w:rsidP="00147991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/>
                <w:snapToGrid w:val="0"/>
                <w:kern w:val="0"/>
                <w:sz w:val="24"/>
              </w:rPr>
            </w:pPr>
          </w:p>
        </w:tc>
      </w:tr>
      <w:tr w:rsidR="00147991" w:rsidRPr="00746469" w14:paraId="2AF5BE69" w14:textId="77777777" w:rsidTr="00E75670">
        <w:trPr>
          <w:trHeight w:val="6236"/>
        </w:trPr>
        <w:tc>
          <w:tcPr>
            <w:tcW w:w="92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F793" w14:textId="0C49D3E9" w:rsidR="00147991" w:rsidRPr="00746469" w:rsidRDefault="00147991" w:rsidP="00E75670">
            <w:pPr>
              <w:adjustRightInd w:val="0"/>
              <w:snapToGrid w:val="0"/>
              <w:spacing w:beforeLines="50" w:before="156"/>
              <w:rPr>
                <w:rFonts w:ascii="Times New Roman" w:eastAsia="仿宋_GB2312" w:hAnsi="Times New Roman"/>
                <w:snapToGrid w:val="0"/>
                <w:kern w:val="0"/>
                <w:sz w:val="24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规范的主要内容：</w:t>
            </w:r>
          </w:p>
        </w:tc>
      </w:tr>
      <w:tr w:rsidR="00147991" w:rsidRPr="00746469" w14:paraId="4D41BFC8" w14:textId="77777777" w:rsidTr="00E75670">
        <w:trPr>
          <w:trHeight w:val="6236"/>
        </w:trPr>
        <w:tc>
          <w:tcPr>
            <w:tcW w:w="92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FF2B" w14:textId="005CE89D" w:rsidR="00147991" w:rsidRPr="00746469" w:rsidRDefault="00147991" w:rsidP="00E75670">
            <w:pPr>
              <w:adjustRightInd w:val="0"/>
              <w:snapToGrid w:val="0"/>
              <w:spacing w:beforeLines="50" w:before="156"/>
              <w:rPr>
                <w:rFonts w:ascii="Times New Roman" w:eastAsia="仿宋_GB2312" w:hAnsi="Times New Roman"/>
                <w:snapToGrid w:val="0"/>
                <w:kern w:val="0"/>
                <w:sz w:val="24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lastRenderedPageBreak/>
              <w:t>规范的关键技术内容和可行性分析：</w:t>
            </w:r>
          </w:p>
        </w:tc>
      </w:tr>
      <w:tr w:rsidR="00147991" w:rsidRPr="00746469" w14:paraId="327317E4" w14:textId="77777777" w:rsidTr="00E75670">
        <w:trPr>
          <w:trHeight w:val="6236"/>
        </w:trPr>
        <w:tc>
          <w:tcPr>
            <w:tcW w:w="92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E5BB" w14:textId="07547A20" w:rsidR="00147991" w:rsidRPr="00746469" w:rsidRDefault="00147991" w:rsidP="00E75670">
            <w:pPr>
              <w:adjustRightInd w:val="0"/>
              <w:snapToGrid w:val="0"/>
              <w:spacing w:beforeLines="50" w:before="156"/>
              <w:rPr>
                <w:rFonts w:ascii="Times New Roman" w:eastAsia="仿宋_GB2312" w:hAnsi="Times New Roman"/>
                <w:snapToGrid w:val="0"/>
                <w:kern w:val="0"/>
                <w:sz w:val="24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相关计量器具（标准物质、测量程序等）国内外生产、使用的情况（重点说明国内）：</w:t>
            </w:r>
          </w:p>
        </w:tc>
      </w:tr>
      <w:tr w:rsidR="00147991" w:rsidRPr="00746469" w14:paraId="03C052E5" w14:textId="77777777" w:rsidTr="00E75670">
        <w:trPr>
          <w:trHeight w:val="6236"/>
        </w:trPr>
        <w:tc>
          <w:tcPr>
            <w:tcW w:w="92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E55F" w14:textId="01F2A91A" w:rsidR="00147991" w:rsidRPr="00746469" w:rsidRDefault="00147991" w:rsidP="00E75670">
            <w:pPr>
              <w:adjustRightInd w:val="0"/>
              <w:snapToGrid w:val="0"/>
              <w:spacing w:beforeLines="50" w:before="156"/>
              <w:rPr>
                <w:rFonts w:ascii="Times New Roman" w:eastAsia="仿宋_GB2312" w:hAnsi="Times New Roman"/>
                <w:snapToGrid w:val="0"/>
                <w:kern w:val="0"/>
                <w:sz w:val="24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lastRenderedPageBreak/>
              <w:t>国内开展相关技术性活动（如检定、校准等）的基础设备和技术条件（包括技术力量、人员水平、计量标准现状等）：</w:t>
            </w:r>
          </w:p>
        </w:tc>
      </w:tr>
      <w:tr w:rsidR="00147991" w:rsidRPr="00746469" w14:paraId="3D28D406" w14:textId="77777777" w:rsidTr="00E75670">
        <w:trPr>
          <w:trHeight w:val="6463"/>
        </w:trPr>
        <w:tc>
          <w:tcPr>
            <w:tcW w:w="92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B7D3" w14:textId="2CDC665A" w:rsidR="00147991" w:rsidRPr="00746469" w:rsidRDefault="00147991" w:rsidP="00E75670">
            <w:pPr>
              <w:adjustRightInd w:val="0"/>
              <w:snapToGrid w:val="0"/>
              <w:spacing w:beforeLines="50" w:before="156"/>
              <w:rPr>
                <w:rFonts w:ascii="Times New Roman" w:eastAsia="仿宋_GB2312" w:hAnsi="Times New Roman"/>
                <w:snapToGrid w:val="0"/>
                <w:kern w:val="0"/>
                <w:sz w:val="24"/>
                <w:szCs w:val="20"/>
                <w:vertAlign w:val="superscript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项目完成后产生社会效益和经济效益的预测分析：</w:t>
            </w:r>
          </w:p>
        </w:tc>
      </w:tr>
      <w:tr w:rsidR="00147991" w:rsidRPr="00746469" w14:paraId="29FE9187" w14:textId="77777777" w:rsidTr="00E75670">
        <w:trPr>
          <w:trHeight w:val="5669"/>
        </w:trPr>
        <w:tc>
          <w:tcPr>
            <w:tcW w:w="92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3394" w14:textId="0330CB44" w:rsidR="00147991" w:rsidRPr="00746469" w:rsidRDefault="00147991" w:rsidP="00E75670">
            <w:pPr>
              <w:adjustRightInd w:val="0"/>
              <w:snapToGrid w:val="0"/>
              <w:spacing w:beforeLines="50" w:before="156"/>
              <w:rPr>
                <w:rFonts w:ascii="Times New Roman" w:hAnsi="Times New Roman"/>
                <w:snapToGrid w:val="0"/>
                <w:kern w:val="0"/>
                <w:sz w:val="24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lastRenderedPageBreak/>
              <w:t>项目计划进度安排：</w:t>
            </w:r>
          </w:p>
        </w:tc>
      </w:tr>
      <w:tr w:rsidR="000C20F7" w:rsidRPr="00746469" w14:paraId="68D1F564" w14:textId="77777777" w:rsidTr="00E75670">
        <w:trPr>
          <w:gridAfter w:val="1"/>
          <w:wAfter w:w="10" w:type="dxa"/>
          <w:trHeight w:val="114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FD0B" w14:textId="45003572" w:rsidR="000C20F7" w:rsidRPr="001E30D0" w:rsidRDefault="000C20F7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1E30D0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起草单位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6ED4" w14:textId="340F3786" w:rsidR="000C20F7" w:rsidRPr="001E30D0" w:rsidRDefault="000C20F7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4110A7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主要</w:t>
            </w:r>
            <w:r w:rsidRPr="004110A7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/</w:t>
            </w:r>
            <w:r w:rsidRPr="004110A7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参加起草人姓名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A111" w14:textId="46D1D2BE" w:rsidR="000C20F7" w:rsidRPr="001E30D0" w:rsidRDefault="000C20F7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1E30D0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职称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F227" w14:textId="7A8E8C4D" w:rsidR="000C20F7" w:rsidRPr="001E30D0" w:rsidRDefault="000C20F7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1E30D0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8800" w14:textId="49A9588A" w:rsidR="000C20F7" w:rsidRPr="001E30D0" w:rsidRDefault="000C20F7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1E30D0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年龄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4CEE" w14:textId="00B675A3" w:rsidR="000C20F7" w:rsidRPr="001E30D0" w:rsidRDefault="000C20F7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1E30D0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从事专业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D681" w14:textId="72CB96F9" w:rsidR="000C20F7" w:rsidRPr="001E30D0" w:rsidRDefault="000C20F7" w:rsidP="00E75670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1E30D0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电话</w:t>
            </w:r>
          </w:p>
        </w:tc>
      </w:tr>
      <w:tr w:rsidR="000C20F7" w:rsidRPr="00746469" w14:paraId="6A23D2A2" w14:textId="77777777" w:rsidTr="00E75670">
        <w:trPr>
          <w:gridAfter w:val="1"/>
          <w:wAfter w:w="10" w:type="dxa"/>
          <w:trHeight w:val="85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3FFC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8D93" w14:textId="460AB279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10E0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3E5C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3938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0576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4585" w14:textId="7095FB86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</w:tr>
      <w:tr w:rsidR="000C20F7" w:rsidRPr="00746469" w14:paraId="763698CA" w14:textId="77777777" w:rsidTr="00E75670">
        <w:trPr>
          <w:gridAfter w:val="1"/>
          <w:wAfter w:w="10" w:type="dxa"/>
          <w:trHeight w:val="85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91BC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989C" w14:textId="236DB442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852B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9D10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2B81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D2A6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9073" w14:textId="56271A73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</w:tr>
      <w:tr w:rsidR="000C20F7" w:rsidRPr="00746469" w14:paraId="6C543F11" w14:textId="77777777" w:rsidTr="00E75670">
        <w:trPr>
          <w:gridAfter w:val="1"/>
          <w:wAfter w:w="10" w:type="dxa"/>
          <w:trHeight w:val="85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DDC9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4D8C" w14:textId="42A91BD2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D27E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156C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AE6C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2513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77E4" w14:textId="692617FB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</w:tr>
      <w:tr w:rsidR="000C20F7" w:rsidRPr="00746469" w14:paraId="7C5D7A28" w14:textId="77777777" w:rsidTr="00E75670">
        <w:trPr>
          <w:gridAfter w:val="1"/>
          <w:wAfter w:w="10" w:type="dxa"/>
          <w:trHeight w:val="85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2A96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BF3E" w14:textId="6C9D2AF1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8603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0EC9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0BDD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E4C4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55D3" w14:textId="237C9D3E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</w:tr>
      <w:tr w:rsidR="000C20F7" w:rsidRPr="00746469" w14:paraId="71230F13" w14:textId="77777777" w:rsidTr="00E75670">
        <w:trPr>
          <w:gridAfter w:val="1"/>
          <w:wAfter w:w="10" w:type="dxa"/>
          <w:trHeight w:val="85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0D36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BED6" w14:textId="64854FB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F914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25DF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98EE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AFCA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5023" w14:textId="38DFC096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</w:tr>
      <w:tr w:rsidR="000C20F7" w:rsidRPr="00746469" w14:paraId="31CD97B1" w14:textId="77777777" w:rsidTr="00E75670">
        <w:trPr>
          <w:gridAfter w:val="1"/>
          <w:wAfter w:w="10" w:type="dxa"/>
          <w:trHeight w:val="85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38DD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39CD" w14:textId="69501C89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13D6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D295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6FCC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E4DD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64D3A" w14:textId="243B3E50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</w:tr>
      <w:tr w:rsidR="000C20F7" w:rsidRPr="00746469" w14:paraId="5B0856F3" w14:textId="77777777" w:rsidTr="00E75670">
        <w:trPr>
          <w:gridAfter w:val="1"/>
          <w:wAfter w:w="10" w:type="dxa"/>
          <w:trHeight w:val="85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707B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1D2A" w14:textId="416393AE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9F1C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E09F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F95F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8189" w14:textId="77777777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312D" w14:textId="1A318D32" w:rsidR="000C20F7" w:rsidRPr="00746469" w:rsidRDefault="000C20F7" w:rsidP="00252A94">
            <w:pPr>
              <w:spacing w:beforeLines="50" w:before="156" w:line="240" w:lineRule="atLeast"/>
              <w:jc w:val="center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</w:tc>
      </w:tr>
      <w:tr w:rsidR="00147991" w:rsidRPr="00746469" w14:paraId="5DA2CE53" w14:textId="77777777" w:rsidTr="00E75670">
        <w:trPr>
          <w:trHeight w:val="4535"/>
        </w:trPr>
        <w:tc>
          <w:tcPr>
            <w:tcW w:w="92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AF91" w14:textId="77777777" w:rsidR="00147991" w:rsidRPr="00746469" w:rsidRDefault="00147991" w:rsidP="00E75670">
            <w:pPr>
              <w:adjustRightInd w:val="0"/>
              <w:snapToGrid w:val="0"/>
              <w:spacing w:beforeLines="50" w:before="156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lastRenderedPageBreak/>
              <w:t>第一起草单位意见：</w:t>
            </w:r>
          </w:p>
          <w:p w14:paraId="663C4F81" w14:textId="77777777" w:rsidR="00252A94" w:rsidRDefault="00252A94" w:rsidP="00252A94">
            <w:pPr>
              <w:adjustRightInd w:val="0"/>
              <w:snapToGrid w:val="0"/>
              <w:spacing w:afterLines="100" w:after="312" w:line="480" w:lineRule="auto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  <w:p w14:paraId="7B22937F" w14:textId="77777777" w:rsidR="00252A94" w:rsidRDefault="00252A94" w:rsidP="00252A94">
            <w:pPr>
              <w:adjustRightInd w:val="0"/>
              <w:snapToGrid w:val="0"/>
              <w:spacing w:afterLines="100" w:after="312" w:line="480" w:lineRule="auto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  <w:p w14:paraId="7ABA8476" w14:textId="541939DE" w:rsidR="00147991" w:rsidRPr="00746469" w:rsidRDefault="00147991" w:rsidP="00252A94">
            <w:pPr>
              <w:adjustRightInd w:val="0"/>
              <w:snapToGrid w:val="0"/>
              <w:spacing w:afterLines="100" w:after="312" w:line="480" w:lineRule="auto"/>
              <w:ind w:firstLineChars="2500" w:firstLine="7000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单位公章</w:t>
            </w:r>
          </w:p>
          <w:p w14:paraId="5D2132B2" w14:textId="1F73E697" w:rsidR="00147991" w:rsidRPr="00746469" w:rsidRDefault="00147991" w:rsidP="00140797">
            <w:pPr>
              <w:adjustRightInd w:val="0"/>
              <w:snapToGrid w:val="0"/>
              <w:spacing w:line="480" w:lineRule="auto"/>
              <w:ind w:rightChars="112" w:right="235"/>
              <w:jc w:val="right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负责人签字：</w:t>
            </w:r>
            <w:r w:rsidRPr="00746469"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  <w:t xml:space="preserve">   </w:t>
            </w:r>
            <w:r w:rsidR="00252A94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 xml:space="preserve">         </w:t>
            </w:r>
            <w:r w:rsidRPr="00746469"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  <w:t xml:space="preserve">           </w:t>
            </w: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年</w:t>
            </w:r>
            <w:r w:rsidRPr="00746469"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  <w:t xml:space="preserve">   </w:t>
            </w: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月</w:t>
            </w:r>
            <w:r w:rsidRPr="00746469"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  <w:t xml:space="preserve">   </w:t>
            </w: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日</w:t>
            </w:r>
          </w:p>
        </w:tc>
      </w:tr>
      <w:tr w:rsidR="00147991" w:rsidRPr="00746469" w14:paraId="6FBAC62B" w14:textId="77777777" w:rsidTr="00E75670">
        <w:trPr>
          <w:trHeight w:val="4535"/>
        </w:trPr>
        <w:tc>
          <w:tcPr>
            <w:tcW w:w="92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FFA5" w14:textId="77777777" w:rsidR="00147991" w:rsidRPr="00746469" w:rsidRDefault="00147991" w:rsidP="00E75670">
            <w:pPr>
              <w:adjustRightInd w:val="0"/>
              <w:snapToGrid w:val="0"/>
              <w:spacing w:beforeLines="50" w:before="156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申报单位或归口单位（技术委员会）审查意见：</w:t>
            </w:r>
          </w:p>
          <w:p w14:paraId="6B3726D2" w14:textId="77777777" w:rsidR="00147991" w:rsidRPr="00746469" w:rsidRDefault="00147991" w:rsidP="006D68AB">
            <w:pPr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  <w:p w14:paraId="3DD923E0" w14:textId="77777777" w:rsidR="00147991" w:rsidRDefault="00147991" w:rsidP="006D68AB">
            <w:pPr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  <w:p w14:paraId="622F6559" w14:textId="77777777" w:rsidR="00252A94" w:rsidRDefault="00252A94" w:rsidP="006D68AB">
            <w:pPr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  <w:p w14:paraId="49BA0169" w14:textId="77777777" w:rsidR="00252A94" w:rsidRDefault="00252A94" w:rsidP="006D68AB">
            <w:pPr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  <w:p w14:paraId="1812145C" w14:textId="77777777" w:rsidR="00252A94" w:rsidRPr="00746469" w:rsidRDefault="00252A94" w:rsidP="006D68AB">
            <w:pPr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  <w:p w14:paraId="4E421D45" w14:textId="77777777" w:rsidR="00147991" w:rsidRPr="00746469" w:rsidRDefault="00147991" w:rsidP="006D68AB">
            <w:pPr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  <w:p w14:paraId="5969B230" w14:textId="77777777" w:rsidR="00147991" w:rsidRPr="00746469" w:rsidRDefault="00147991" w:rsidP="006D68AB">
            <w:pPr>
              <w:ind w:firstLineChars="2429" w:firstLine="6801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</w:p>
          <w:p w14:paraId="75DB314A" w14:textId="0092B334" w:rsidR="00147991" w:rsidRPr="00746469" w:rsidRDefault="00147991" w:rsidP="00252A94">
            <w:pPr>
              <w:adjustRightInd w:val="0"/>
              <w:snapToGrid w:val="0"/>
              <w:spacing w:line="480" w:lineRule="auto"/>
              <w:ind w:firstLineChars="2429" w:firstLine="6801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单位公章</w:t>
            </w:r>
          </w:p>
          <w:p w14:paraId="74FED83E" w14:textId="3845B80A" w:rsidR="00147991" w:rsidRPr="00746469" w:rsidRDefault="00147991" w:rsidP="00140797">
            <w:pPr>
              <w:adjustRightInd w:val="0"/>
              <w:snapToGrid w:val="0"/>
              <w:spacing w:afterLines="100" w:after="312"/>
              <w:ind w:rightChars="112" w:right="235"/>
              <w:jc w:val="right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负责人签字：</w:t>
            </w:r>
            <w:r w:rsidR="00252A94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 xml:space="preserve">         </w:t>
            </w:r>
            <w:r w:rsidRPr="00746469"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  <w:t xml:space="preserve">              </w:t>
            </w: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年</w:t>
            </w:r>
            <w:r w:rsidRPr="00746469"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  <w:t xml:space="preserve">   </w:t>
            </w: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月</w:t>
            </w:r>
            <w:r w:rsidRPr="00746469"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  <w:t xml:space="preserve">   </w:t>
            </w: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日</w:t>
            </w:r>
          </w:p>
        </w:tc>
      </w:tr>
      <w:tr w:rsidR="00147991" w:rsidRPr="00746469" w14:paraId="42E26B7D" w14:textId="77777777" w:rsidTr="00E75670">
        <w:trPr>
          <w:trHeight w:val="2268"/>
        </w:trPr>
        <w:tc>
          <w:tcPr>
            <w:tcW w:w="92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0C66" w14:textId="77777777" w:rsidR="00147991" w:rsidRPr="00746469" w:rsidRDefault="00147991" w:rsidP="00E75670">
            <w:pPr>
              <w:adjustRightInd w:val="0"/>
              <w:snapToGrid w:val="0"/>
              <w:spacing w:beforeLines="50" w:before="156"/>
              <w:rPr>
                <w:rFonts w:ascii="Times New Roman" w:eastAsia="黑体" w:hAnsi="Times New Roman"/>
                <w:snapToGrid w:val="0"/>
                <w:kern w:val="0"/>
                <w:sz w:val="28"/>
                <w:szCs w:val="20"/>
              </w:rPr>
            </w:pPr>
            <w:r w:rsidRPr="00746469">
              <w:rPr>
                <w:rFonts w:ascii="Times New Roman" w:eastAsia="黑体" w:hAnsi="Times New Roman" w:hint="eastAsia"/>
                <w:snapToGrid w:val="0"/>
                <w:kern w:val="0"/>
                <w:sz w:val="28"/>
                <w:szCs w:val="20"/>
              </w:rPr>
              <w:t>备注：</w:t>
            </w:r>
          </w:p>
        </w:tc>
      </w:tr>
    </w:tbl>
    <w:p w14:paraId="25F71DFF" w14:textId="77777777" w:rsidR="00EA1264" w:rsidRPr="00746469" w:rsidRDefault="00EA1264" w:rsidP="00E75670">
      <w:pPr>
        <w:jc w:val="left"/>
        <w:rPr>
          <w:rFonts w:hint="eastAsia"/>
          <w:snapToGrid w:val="0"/>
          <w:kern w:val="0"/>
        </w:rPr>
      </w:pPr>
    </w:p>
    <w:sectPr w:rsidR="00EA1264" w:rsidRPr="00746469" w:rsidSect="00E75670">
      <w:footerReference w:type="even" r:id="rId6"/>
      <w:footerReference w:type="default" r:id="rId7"/>
      <w:footerReference w:type="first" r:id="rId8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CDCCB" w14:textId="77777777" w:rsidR="00153A96" w:rsidRDefault="00153A96">
      <w:r>
        <w:separator/>
      </w:r>
    </w:p>
  </w:endnote>
  <w:endnote w:type="continuationSeparator" w:id="0">
    <w:p w14:paraId="437E5367" w14:textId="77777777" w:rsidR="00153A96" w:rsidRDefault="0015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9C941" w14:textId="55AFD6E4" w:rsidR="00EA1264" w:rsidRDefault="00713B0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23BE8F" wp14:editId="1E8454A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22348383" name="文本框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C11D83" w14:textId="77777777" w:rsidR="00EA1264" w:rsidRDefault="00EA1264"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79960E9E" w14:textId="77777777" w:rsidR="00EA1264" w:rsidRDefault="00EA1264">
                          <w:pPr>
                            <w:pStyle w:val="a3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23BE8F"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6" type="#_x0000_t202" style="position:absolute;left:0;text-align:left;margin-left:92.8pt;margin-top:0;width:2in;height:2in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" filled="f" stroked="f" strokeweight="1.25pt">
              <v:textbox style="mso-fit-shape-to-text:t" inset="0,0,0,0">
                <w:txbxContent>
                  <w:p w14:paraId="46C11D83" w14:textId="77777777" w:rsidR="00EA1264" w:rsidRDefault="00EA1264"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  <w:p w14:paraId="79960E9E" w14:textId="77777777" w:rsidR="00EA1264" w:rsidRDefault="00EA1264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ED358" w14:textId="77777777" w:rsidR="00EA1264" w:rsidRDefault="00EA1264">
    <w:pPr>
      <w:snapToGrid w:val="0"/>
      <w:ind w:leftChars="150" w:left="315" w:rightChars="100" w:right="210"/>
      <w:jc w:val="right"/>
      <w:rPr>
        <w:rFonts w:ascii="宋体" w:hAnsi="Times New Roman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59B40" w14:textId="77777777" w:rsidR="00EA1264" w:rsidRDefault="00EA1264">
    <w:pPr>
      <w:snapToGrid w:val="0"/>
      <w:ind w:leftChars="100" w:left="210" w:rightChars="100" w:right="210"/>
      <w:jc w:val="right"/>
      <w:rPr>
        <w:rFonts w:ascii="宋体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FFD0F" w14:textId="77777777" w:rsidR="00153A96" w:rsidRDefault="00153A96">
      <w:r>
        <w:separator/>
      </w:r>
    </w:p>
  </w:footnote>
  <w:footnote w:type="continuationSeparator" w:id="0">
    <w:p w14:paraId="613D7611" w14:textId="77777777" w:rsidR="00153A96" w:rsidRDefault="00153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CFD251F"/>
    <w:rsid w:val="000637E8"/>
    <w:rsid w:val="000C20F7"/>
    <w:rsid w:val="00140797"/>
    <w:rsid w:val="00147991"/>
    <w:rsid w:val="00153A96"/>
    <w:rsid w:val="00161E15"/>
    <w:rsid w:val="00171F0C"/>
    <w:rsid w:val="001E30D0"/>
    <w:rsid w:val="002147F5"/>
    <w:rsid w:val="00234F6A"/>
    <w:rsid w:val="00241AA1"/>
    <w:rsid w:val="00252A94"/>
    <w:rsid w:val="002706E0"/>
    <w:rsid w:val="00396967"/>
    <w:rsid w:val="004110A7"/>
    <w:rsid w:val="00422112"/>
    <w:rsid w:val="00462B76"/>
    <w:rsid w:val="004D68D1"/>
    <w:rsid w:val="006D68AB"/>
    <w:rsid w:val="006E18A7"/>
    <w:rsid w:val="00713B0F"/>
    <w:rsid w:val="00746469"/>
    <w:rsid w:val="007D09C7"/>
    <w:rsid w:val="007E2595"/>
    <w:rsid w:val="008042A4"/>
    <w:rsid w:val="00811D63"/>
    <w:rsid w:val="009032CA"/>
    <w:rsid w:val="009A20A9"/>
    <w:rsid w:val="009C4B8A"/>
    <w:rsid w:val="00AA14B1"/>
    <w:rsid w:val="00BA39BA"/>
    <w:rsid w:val="00C56C7F"/>
    <w:rsid w:val="00CB433D"/>
    <w:rsid w:val="00DF6B5D"/>
    <w:rsid w:val="00E2167A"/>
    <w:rsid w:val="00E75670"/>
    <w:rsid w:val="00EA1264"/>
    <w:rsid w:val="00EB32D1"/>
    <w:rsid w:val="00FC17FE"/>
    <w:rsid w:val="7CFD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2E429F"/>
  <w15:chartTrackingRefBased/>
  <w15:docId w15:val="{2C31477B-77D0-4DFC-A219-907F1430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sz w:val="20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rsid w:val="00746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401</Words>
  <Characters>434</Characters>
  <Application>Microsoft Office Word</Application>
  <DocSecurity>0</DocSecurity>
  <Lines>217</Lines>
  <Paragraphs>92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cp:lastModifiedBy>Bai Chengyu</cp:lastModifiedBy>
  <cp:revision>45</cp:revision>
  <dcterms:created xsi:type="dcterms:W3CDTF">2026-08-25T13:48:00Z</dcterms:created>
  <dcterms:modified xsi:type="dcterms:W3CDTF">2026-08-27T02:10:00Z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</Properties>
</file>